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C1" w:rsidRDefault="003168C1" w:rsidP="00316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Mapping the Middle East Help Sheet</w:t>
      </w:r>
    </w:p>
    <w:p w:rsidR="003168C1" w:rsidRDefault="003168C1" w:rsidP="00316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Here is a little assistance for four</w:t>
      </w:r>
      <w:bookmarkStart w:id="0" w:name="_GoBack"/>
      <w:bookmarkEnd w:id="0"/>
      <w:r>
        <w:rPr>
          <w:b/>
          <w:sz w:val="28"/>
          <w:szCs w:val="28"/>
        </w:rPr>
        <w:t xml:space="preserve"> of the questions that you may not be able to answer, solely using your maps.</w:t>
      </w:r>
    </w:p>
    <w:p w:rsidR="003168C1" w:rsidRDefault="003168C1" w:rsidP="003168C1">
      <w:pPr>
        <w:jc w:val="center"/>
        <w:rPr>
          <w:b/>
          <w:sz w:val="28"/>
          <w:szCs w:val="28"/>
        </w:rPr>
      </w:pPr>
    </w:p>
    <w:p w:rsidR="003168C1" w:rsidRDefault="003168C1" w:rsidP="00316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G. </w:t>
      </w:r>
      <w:r>
        <w:rPr>
          <w:b/>
          <w:sz w:val="28"/>
          <w:szCs w:val="28"/>
        </w:rPr>
        <w:tab/>
        <w:t>Arabian Peninsula</w:t>
      </w:r>
    </w:p>
    <w:p w:rsidR="003168C1" w:rsidRDefault="003168C1" w:rsidP="00316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ab/>
        <w:t>Egypt</w:t>
      </w:r>
    </w:p>
    <w:p w:rsidR="003168C1" w:rsidRDefault="003168C1" w:rsidP="00316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</w:t>
      </w:r>
      <w:r>
        <w:rPr>
          <w:b/>
          <w:sz w:val="28"/>
          <w:szCs w:val="28"/>
        </w:rPr>
        <w:tab/>
        <w:t>Lebanon</w:t>
      </w:r>
    </w:p>
    <w:p w:rsidR="003168C1" w:rsidRPr="003168C1" w:rsidRDefault="003168C1" w:rsidP="00316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T.</w:t>
      </w:r>
      <w:r>
        <w:rPr>
          <w:b/>
          <w:sz w:val="28"/>
          <w:szCs w:val="28"/>
        </w:rPr>
        <w:tab/>
        <w:t>Syria</w:t>
      </w:r>
    </w:p>
    <w:sectPr w:rsidR="003168C1" w:rsidRPr="0031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C1"/>
    <w:rsid w:val="0023731B"/>
    <w:rsid w:val="003168C1"/>
    <w:rsid w:val="009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E5D1"/>
  <w15:chartTrackingRefBased/>
  <w15:docId w15:val="{5FEDEA81-DD66-4AA3-BF54-12C0019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1</cp:revision>
  <dcterms:created xsi:type="dcterms:W3CDTF">2017-08-19T00:04:00Z</dcterms:created>
  <dcterms:modified xsi:type="dcterms:W3CDTF">2017-08-19T00:10:00Z</dcterms:modified>
</cp:coreProperties>
</file>