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7758"/>
      </w:tblGrid>
      <w:tr w:rsidR="003341DC" w:rsidTr="00FD38BA">
        <w:tc>
          <w:tcPr>
            <w:tcW w:w="6858" w:type="dxa"/>
          </w:tcPr>
          <w:p w:rsidR="003341DC" w:rsidRPr="00D72B1C" w:rsidRDefault="003F4101" w:rsidP="003F4101">
            <w:pPr>
              <w:jc w:val="center"/>
              <w:rPr>
                <w:b/>
              </w:rPr>
            </w:pPr>
            <w:r w:rsidRPr="00D72B1C">
              <w:rPr>
                <w:b/>
              </w:rPr>
              <w:t>Text</w:t>
            </w:r>
          </w:p>
        </w:tc>
        <w:tc>
          <w:tcPr>
            <w:tcW w:w="7758" w:type="dxa"/>
          </w:tcPr>
          <w:p w:rsidR="003341DC" w:rsidRPr="00D72B1C" w:rsidRDefault="003F4101" w:rsidP="003F4101">
            <w:pPr>
              <w:jc w:val="center"/>
              <w:rPr>
                <w:b/>
              </w:rPr>
            </w:pPr>
            <w:r w:rsidRPr="00D72B1C">
              <w:rPr>
                <w:b/>
              </w:rPr>
              <w:t>Guiding Questions</w:t>
            </w:r>
          </w:p>
        </w:tc>
      </w:tr>
      <w:tr w:rsidR="003341DC" w:rsidTr="00FD38BA">
        <w:trPr>
          <w:trHeight w:val="10241"/>
        </w:trPr>
        <w:tc>
          <w:tcPr>
            <w:tcW w:w="6858" w:type="dxa"/>
          </w:tcPr>
          <w:p w:rsidR="002939E5" w:rsidRPr="002939E5" w:rsidRDefault="002939E5">
            <w:pPr>
              <w:rPr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B2556E8" wp14:editId="3283C8F1">
                  <wp:simplePos x="0" y="0"/>
                  <wp:positionH relativeFrom="column">
                    <wp:posOffset>285078</wp:posOffset>
                  </wp:positionH>
                  <wp:positionV relativeFrom="paragraph">
                    <wp:posOffset>21777</wp:posOffset>
                  </wp:positionV>
                  <wp:extent cx="3829722" cy="6368228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9722" cy="6368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101" w:rsidRPr="003F4101">
              <w:rPr>
                <w:sz w:val="36"/>
              </w:rPr>
              <w:t>1</w:t>
            </w:r>
            <w:r w:rsidR="003F4101">
              <w:rPr>
                <w:sz w:val="36"/>
              </w:rPr>
              <w:t>)</w:t>
            </w:r>
            <w:r w:rsidR="003F4101">
              <w:t xml:space="preserve"> </w:t>
            </w:r>
          </w:p>
          <w:p w:rsidR="002939E5" w:rsidRDefault="002939E5"/>
          <w:p w:rsidR="002939E5" w:rsidRDefault="002939E5"/>
          <w:p w:rsidR="002939E5" w:rsidRDefault="002939E5"/>
          <w:p w:rsidR="002939E5" w:rsidRDefault="002939E5"/>
          <w:p w:rsidR="002939E5" w:rsidRDefault="002939E5"/>
          <w:p w:rsidR="002939E5" w:rsidRDefault="002939E5"/>
          <w:p w:rsidR="002939E5" w:rsidRDefault="002939E5"/>
          <w:p w:rsidR="002939E5" w:rsidRDefault="002939E5"/>
          <w:p w:rsidR="002939E5" w:rsidRDefault="002939E5"/>
          <w:p w:rsidR="002939E5" w:rsidRDefault="002939E5"/>
          <w:p w:rsidR="002939E5" w:rsidRDefault="002939E5"/>
          <w:p w:rsidR="002939E5" w:rsidRDefault="002939E5"/>
          <w:p w:rsidR="002939E5" w:rsidRDefault="002939E5"/>
          <w:p w:rsidR="002939E5" w:rsidRDefault="002939E5"/>
          <w:p w:rsidR="002939E5" w:rsidRDefault="002939E5">
            <w:pPr>
              <w:rPr>
                <w:noProof/>
              </w:rPr>
            </w:pPr>
            <w:r>
              <w:rPr>
                <w:sz w:val="36"/>
              </w:rPr>
              <w:t>2)</w:t>
            </w:r>
            <w:r>
              <w:rPr>
                <w:noProof/>
              </w:rPr>
              <w:t xml:space="preserve"> </w:t>
            </w:r>
          </w:p>
          <w:p w:rsidR="002939E5" w:rsidRDefault="002939E5">
            <w:pPr>
              <w:rPr>
                <w:noProof/>
              </w:rPr>
            </w:pPr>
          </w:p>
          <w:p w:rsidR="002939E5" w:rsidRDefault="002939E5">
            <w:pPr>
              <w:rPr>
                <w:noProof/>
              </w:rPr>
            </w:pPr>
          </w:p>
          <w:p w:rsidR="002939E5" w:rsidRDefault="002939E5">
            <w:pPr>
              <w:rPr>
                <w:noProof/>
              </w:rPr>
            </w:pPr>
          </w:p>
          <w:p w:rsidR="002939E5" w:rsidRDefault="002939E5">
            <w:pPr>
              <w:rPr>
                <w:noProof/>
              </w:rPr>
            </w:pPr>
          </w:p>
          <w:p w:rsidR="002939E5" w:rsidRDefault="002939E5">
            <w:pPr>
              <w:rPr>
                <w:noProof/>
              </w:rPr>
            </w:pPr>
          </w:p>
          <w:p w:rsidR="002939E5" w:rsidRDefault="002939E5">
            <w:pPr>
              <w:rPr>
                <w:noProof/>
              </w:rPr>
            </w:pPr>
          </w:p>
          <w:p w:rsidR="002939E5" w:rsidRDefault="002939E5">
            <w:pPr>
              <w:rPr>
                <w:noProof/>
              </w:rPr>
            </w:pPr>
          </w:p>
          <w:p w:rsidR="002939E5" w:rsidRDefault="002939E5">
            <w:pPr>
              <w:rPr>
                <w:noProof/>
              </w:rPr>
            </w:pPr>
          </w:p>
          <w:p w:rsidR="002939E5" w:rsidRDefault="002939E5">
            <w:pPr>
              <w:rPr>
                <w:noProof/>
              </w:rPr>
            </w:pPr>
          </w:p>
          <w:p w:rsidR="002939E5" w:rsidRDefault="002939E5">
            <w:pPr>
              <w:rPr>
                <w:noProof/>
              </w:rPr>
            </w:pPr>
          </w:p>
          <w:p w:rsidR="002939E5" w:rsidRDefault="002939E5">
            <w:pPr>
              <w:rPr>
                <w:noProof/>
              </w:rPr>
            </w:pPr>
          </w:p>
          <w:p w:rsidR="002939E5" w:rsidRDefault="002939E5">
            <w:pPr>
              <w:rPr>
                <w:noProof/>
              </w:rPr>
            </w:pPr>
          </w:p>
          <w:p w:rsidR="002939E5" w:rsidRPr="002939E5" w:rsidRDefault="002939E5">
            <w:pPr>
              <w:rPr>
                <w:noProof/>
                <w:sz w:val="36"/>
              </w:rPr>
            </w:pPr>
            <w:r>
              <w:rPr>
                <w:noProof/>
                <w:sz w:val="36"/>
              </w:rPr>
              <w:t>3)</w:t>
            </w:r>
          </w:p>
          <w:p w:rsidR="002939E5" w:rsidRDefault="002939E5"/>
          <w:p w:rsidR="00E2328F" w:rsidRDefault="00E2328F"/>
          <w:p w:rsidR="00E2328F" w:rsidRDefault="00E2328F"/>
          <w:p w:rsidR="00E2328F" w:rsidRDefault="00E2328F"/>
          <w:p w:rsidR="00E2328F" w:rsidRDefault="00E2328F"/>
          <w:p w:rsidR="00E2328F" w:rsidRDefault="00E2328F"/>
          <w:p w:rsidR="00E2328F" w:rsidRDefault="00E2328F"/>
          <w:p w:rsidR="00E2328F" w:rsidRDefault="00E2328F"/>
          <w:p w:rsidR="00E2328F" w:rsidRDefault="00E2328F">
            <w:pPr>
              <w:rPr>
                <w:sz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4C0840B" wp14:editId="68966034">
                  <wp:simplePos x="0" y="0"/>
                  <wp:positionH relativeFrom="column">
                    <wp:posOffset>338866</wp:posOffset>
                  </wp:positionH>
                  <wp:positionV relativeFrom="paragraph">
                    <wp:posOffset>52817</wp:posOffset>
                  </wp:positionV>
                  <wp:extent cx="3808207" cy="6411558"/>
                  <wp:effectExtent l="0" t="0" r="190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9956" cy="6414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6"/>
              </w:rPr>
              <w:t>4)</w:t>
            </w:r>
          </w:p>
          <w:p w:rsidR="00E2328F" w:rsidRDefault="00E2328F">
            <w:pPr>
              <w:rPr>
                <w:sz w:val="36"/>
              </w:rPr>
            </w:pPr>
          </w:p>
          <w:p w:rsidR="00E2328F" w:rsidRDefault="00E2328F">
            <w:pPr>
              <w:rPr>
                <w:sz w:val="36"/>
              </w:rPr>
            </w:pPr>
          </w:p>
          <w:p w:rsidR="00E2328F" w:rsidRDefault="00E2328F">
            <w:pPr>
              <w:rPr>
                <w:sz w:val="36"/>
              </w:rPr>
            </w:pPr>
          </w:p>
          <w:p w:rsidR="00E2328F" w:rsidRDefault="00E2328F">
            <w:pPr>
              <w:rPr>
                <w:sz w:val="36"/>
              </w:rPr>
            </w:pPr>
          </w:p>
          <w:p w:rsidR="00FD38BA" w:rsidRDefault="00FD38BA">
            <w:pPr>
              <w:rPr>
                <w:sz w:val="36"/>
              </w:rPr>
            </w:pPr>
          </w:p>
          <w:p w:rsidR="00E2328F" w:rsidRDefault="00E2328F">
            <w:pPr>
              <w:rPr>
                <w:noProof/>
              </w:rPr>
            </w:pPr>
            <w:r>
              <w:rPr>
                <w:sz w:val="36"/>
              </w:rPr>
              <w:t>5)</w:t>
            </w:r>
            <w:r>
              <w:rPr>
                <w:noProof/>
              </w:rPr>
              <w:t xml:space="preserve"> </w:t>
            </w:r>
          </w:p>
          <w:p w:rsidR="00E2328F" w:rsidRDefault="00E2328F">
            <w:pPr>
              <w:rPr>
                <w:noProof/>
              </w:rPr>
            </w:pPr>
          </w:p>
          <w:p w:rsidR="00E2328F" w:rsidRDefault="00E2328F">
            <w:pPr>
              <w:rPr>
                <w:noProof/>
              </w:rPr>
            </w:pPr>
          </w:p>
          <w:p w:rsidR="00E2328F" w:rsidRDefault="00E2328F">
            <w:pPr>
              <w:rPr>
                <w:noProof/>
              </w:rPr>
            </w:pPr>
          </w:p>
          <w:p w:rsidR="00E2328F" w:rsidRDefault="00E2328F">
            <w:pPr>
              <w:rPr>
                <w:noProof/>
              </w:rPr>
            </w:pPr>
          </w:p>
          <w:p w:rsidR="00E2328F" w:rsidRDefault="00E2328F">
            <w:pPr>
              <w:rPr>
                <w:noProof/>
              </w:rPr>
            </w:pPr>
          </w:p>
          <w:p w:rsidR="00E2328F" w:rsidRDefault="00E2328F">
            <w:pPr>
              <w:rPr>
                <w:noProof/>
              </w:rPr>
            </w:pPr>
          </w:p>
          <w:p w:rsidR="00E2328F" w:rsidRDefault="00E2328F">
            <w:pPr>
              <w:rPr>
                <w:noProof/>
              </w:rPr>
            </w:pPr>
          </w:p>
          <w:p w:rsidR="00E2328F" w:rsidRDefault="00E2328F">
            <w:pPr>
              <w:rPr>
                <w:noProof/>
              </w:rPr>
            </w:pPr>
          </w:p>
          <w:p w:rsidR="00E2328F" w:rsidRDefault="00E2328F">
            <w:pPr>
              <w:rPr>
                <w:noProof/>
              </w:rPr>
            </w:pPr>
          </w:p>
          <w:p w:rsidR="00E2328F" w:rsidRDefault="00E2328F">
            <w:pPr>
              <w:rPr>
                <w:noProof/>
              </w:rPr>
            </w:pPr>
          </w:p>
          <w:p w:rsidR="00E2328F" w:rsidRDefault="00E2328F">
            <w:pPr>
              <w:rPr>
                <w:noProof/>
              </w:rPr>
            </w:pPr>
          </w:p>
          <w:p w:rsidR="00E2328F" w:rsidRDefault="00E2328F">
            <w:pPr>
              <w:rPr>
                <w:noProof/>
              </w:rPr>
            </w:pPr>
          </w:p>
          <w:p w:rsidR="00E2328F" w:rsidRDefault="00E2328F">
            <w:pPr>
              <w:rPr>
                <w:noProof/>
              </w:rPr>
            </w:pPr>
          </w:p>
          <w:p w:rsidR="00E2328F" w:rsidRDefault="00E2328F">
            <w:pPr>
              <w:rPr>
                <w:noProof/>
              </w:rPr>
            </w:pPr>
          </w:p>
          <w:p w:rsidR="00E2328F" w:rsidRPr="00E2328F" w:rsidRDefault="00E2328F">
            <w:pPr>
              <w:rPr>
                <w:sz w:val="36"/>
              </w:rPr>
            </w:pPr>
            <w:r>
              <w:rPr>
                <w:sz w:val="36"/>
              </w:rPr>
              <w:t>6)</w:t>
            </w:r>
          </w:p>
        </w:tc>
        <w:tc>
          <w:tcPr>
            <w:tcW w:w="7758" w:type="dxa"/>
          </w:tcPr>
          <w:p w:rsidR="00FD38BA" w:rsidRDefault="00FD38BA" w:rsidP="00FD38BA">
            <w:pPr>
              <w:spacing w:line="360" w:lineRule="auto"/>
              <w:ind w:left="72"/>
              <w:rPr>
                <w:sz w:val="24"/>
              </w:rPr>
            </w:pPr>
          </w:p>
          <w:p w:rsidR="002939E5" w:rsidRPr="00E2328F" w:rsidRDefault="002939E5" w:rsidP="00713B85">
            <w:pPr>
              <w:spacing w:line="360" w:lineRule="auto"/>
              <w:ind w:left="-18"/>
              <w:rPr>
                <w:sz w:val="24"/>
              </w:rPr>
            </w:pPr>
            <w:r w:rsidRPr="00E2328F">
              <w:rPr>
                <w:sz w:val="24"/>
              </w:rPr>
              <w:t>The state of _______</w:t>
            </w:r>
            <w:r w:rsidR="00713B85">
              <w:rPr>
                <w:sz w:val="24"/>
              </w:rPr>
              <w:t>__________</w:t>
            </w:r>
            <w:r w:rsidRPr="00E2328F">
              <w:rPr>
                <w:sz w:val="24"/>
              </w:rPr>
              <w:t>__________________ was created in 1948.</w:t>
            </w:r>
          </w:p>
          <w:p w:rsidR="00E2328F" w:rsidRDefault="00E2328F" w:rsidP="00713B85">
            <w:pPr>
              <w:spacing w:line="360" w:lineRule="auto"/>
              <w:ind w:left="-18"/>
              <w:rPr>
                <w:sz w:val="24"/>
              </w:rPr>
            </w:pPr>
          </w:p>
          <w:p w:rsidR="002939E5" w:rsidRPr="00E2328F" w:rsidRDefault="00E2328F" w:rsidP="00713B85">
            <w:pPr>
              <w:spacing w:line="360" w:lineRule="auto"/>
              <w:ind w:left="-18"/>
              <w:rPr>
                <w:sz w:val="24"/>
              </w:rPr>
            </w:pPr>
            <w:r w:rsidRPr="00E2328F">
              <w:rPr>
                <w:sz w:val="24"/>
              </w:rPr>
              <w:t>What do you think “hardships” means in the 7</w:t>
            </w:r>
            <w:r w:rsidRPr="00E2328F">
              <w:rPr>
                <w:sz w:val="24"/>
                <w:vertAlign w:val="superscript"/>
              </w:rPr>
              <w:t>th</w:t>
            </w:r>
            <w:r w:rsidRPr="00E2328F">
              <w:rPr>
                <w:sz w:val="24"/>
              </w:rPr>
              <w:t xml:space="preserve"> line of paragraph 1?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E2328F" w:rsidRDefault="00E2328F" w:rsidP="00FD38BA">
            <w:pPr>
              <w:spacing w:line="360" w:lineRule="auto"/>
              <w:rPr>
                <w:sz w:val="24"/>
              </w:rPr>
            </w:pPr>
            <w:r w:rsidRPr="00E2328F">
              <w:rPr>
                <w:sz w:val="24"/>
              </w:rPr>
              <w:t>What did the “Zionists” want?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E2328F" w:rsidRPr="00FD38BA" w:rsidRDefault="00E2328F" w:rsidP="00E2328F">
            <w:pPr>
              <w:rPr>
                <w:sz w:val="24"/>
              </w:rPr>
            </w:pPr>
          </w:p>
          <w:p w:rsidR="00E2328F" w:rsidRPr="00FD38BA" w:rsidRDefault="00E2328F" w:rsidP="00E2328F">
            <w:pPr>
              <w:rPr>
                <w:sz w:val="24"/>
              </w:rPr>
            </w:pPr>
          </w:p>
          <w:p w:rsidR="00FD38BA" w:rsidRDefault="00FD38BA" w:rsidP="00FD38BA">
            <w:pPr>
              <w:rPr>
                <w:sz w:val="24"/>
              </w:rPr>
            </w:pPr>
            <w:r w:rsidRPr="00FD38BA">
              <w:rPr>
                <w:sz w:val="24"/>
              </w:rPr>
              <w:t>The Israeli Jews and Palestinian Arabs both claimed ______</w:t>
            </w:r>
            <w:r w:rsidR="00713B85">
              <w:rPr>
                <w:sz w:val="24"/>
              </w:rPr>
              <w:t>_</w:t>
            </w:r>
            <w:r w:rsidRPr="00FD38BA">
              <w:rPr>
                <w:sz w:val="24"/>
              </w:rPr>
              <w:t>_____________ as their homeland.</w:t>
            </w:r>
          </w:p>
          <w:p w:rsidR="00FD38BA" w:rsidRDefault="00FD38BA" w:rsidP="00FD38BA">
            <w:pPr>
              <w:rPr>
                <w:sz w:val="24"/>
              </w:rPr>
            </w:pPr>
          </w:p>
          <w:p w:rsidR="00FD38BA" w:rsidRDefault="00FD38BA" w:rsidP="00FD38BA">
            <w:pPr>
              <w:rPr>
                <w:sz w:val="24"/>
              </w:rPr>
            </w:pPr>
            <w:r>
              <w:rPr>
                <w:sz w:val="24"/>
              </w:rPr>
              <w:t xml:space="preserve">In line 10 of paragraph 2, it states (says) “the Holocaust increased support for the Zionists in Europe and the United States.”  </w:t>
            </w:r>
            <w:r>
              <w:rPr>
                <w:i/>
                <w:sz w:val="24"/>
              </w:rPr>
              <w:t xml:space="preserve">Why </w:t>
            </w:r>
            <w:r>
              <w:rPr>
                <w:sz w:val="24"/>
              </w:rPr>
              <w:t>did the Holocaust “increase support”</w:t>
            </w:r>
            <w:r w:rsidR="00685E64">
              <w:rPr>
                <w:sz w:val="24"/>
              </w:rPr>
              <w:t xml:space="preserve"> for the Jewish homeland?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FD38BA" w:rsidRDefault="00FD38BA" w:rsidP="00FD38BA">
            <w:pPr>
              <w:rPr>
                <w:sz w:val="24"/>
              </w:rPr>
            </w:pPr>
          </w:p>
          <w:p w:rsidR="00FD38BA" w:rsidRPr="00FD38BA" w:rsidRDefault="00FD38BA" w:rsidP="00FD38BA">
            <w:pPr>
              <w:rPr>
                <w:sz w:val="24"/>
              </w:rPr>
            </w:pPr>
            <w:r w:rsidRPr="00FD38BA">
              <w:rPr>
                <w:sz w:val="24"/>
              </w:rPr>
              <w:t xml:space="preserve"> To be fair to the Jews and Arabs, the ______________________ decided to </w:t>
            </w:r>
            <w:r w:rsidRPr="00685E64">
              <w:rPr>
                <w:b/>
                <w:sz w:val="24"/>
              </w:rPr>
              <w:t>partition</w:t>
            </w:r>
            <w:r w:rsidRPr="00FD38BA">
              <w:rPr>
                <w:sz w:val="24"/>
              </w:rPr>
              <w:t xml:space="preserve"> Palestine into two separate countries. </w:t>
            </w:r>
          </w:p>
          <w:p w:rsidR="00E2328F" w:rsidRDefault="00E2328F" w:rsidP="00E2328F"/>
          <w:p w:rsidR="00E2328F" w:rsidRDefault="00685E64" w:rsidP="00E2328F">
            <w:pPr>
              <w:rPr>
                <w:sz w:val="24"/>
              </w:rPr>
            </w:pPr>
            <w:r w:rsidRPr="00685E64">
              <w:rPr>
                <w:sz w:val="24"/>
              </w:rPr>
              <w:t>In line 4 of paragraph 3, what does “bitterly opposed” mean?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685E64" w:rsidRDefault="00685E64" w:rsidP="00685E64">
            <w:pPr>
              <w:spacing w:line="360" w:lineRule="auto"/>
            </w:pPr>
          </w:p>
          <w:p w:rsidR="00685E64" w:rsidRDefault="00685E64" w:rsidP="00685E64">
            <w:pPr>
              <w:spacing w:line="360" w:lineRule="auto"/>
            </w:pPr>
          </w:p>
          <w:p w:rsidR="00685E64" w:rsidRDefault="00685E64" w:rsidP="00685E6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According to paragraph 4, have the Israeli Jews and Palestinian Arabs lived in peace since 1948?  If not, what is one of the areas they are conflicting over?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685E64" w:rsidRDefault="00685E64" w:rsidP="00685E64">
            <w:pPr>
              <w:rPr>
                <w:sz w:val="24"/>
              </w:rPr>
            </w:pPr>
            <w:r>
              <w:rPr>
                <w:sz w:val="24"/>
              </w:rPr>
              <w:t>What do the Palestinian Arabs want?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685E64" w:rsidRDefault="00685E64" w:rsidP="00685E64">
            <w:pPr>
              <w:rPr>
                <w:sz w:val="24"/>
              </w:rPr>
            </w:pPr>
          </w:p>
          <w:p w:rsidR="003063EE" w:rsidRDefault="003063EE" w:rsidP="00685E64">
            <w:pPr>
              <w:rPr>
                <w:sz w:val="24"/>
              </w:rPr>
            </w:pPr>
            <w:bookmarkStart w:id="0" w:name="_GoBack"/>
            <w:bookmarkEnd w:id="0"/>
          </w:p>
          <w:p w:rsidR="00685E64" w:rsidRPr="00713B85" w:rsidRDefault="00685E64" w:rsidP="00713B85">
            <w:pPr>
              <w:spacing w:line="360" w:lineRule="auto"/>
            </w:pPr>
            <w:r w:rsidRPr="00685E64">
              <w:rPr>
                <w:sz w:val="24"/>
              </w:rPr>
              <w:t>Israel signed its first peace treaty (agreement) with which North African country?</w:t>
            </w:r>
            <w:r>
              <w:rPr>
                <w:sz w:val="24"/>
              </w:rPr>
              <w:t xml:space="preserve"> </w:t>
            </w:r>
            <w:r w:rsidR="00713B85">
              <w:t>______________________________________</w:t>
            </w:r>
            <w:r w:rsidR="00713B85">
              <w:t>______________________</w:t>
            </w:r>
          </w:p>
          <w:p w:rsidR="00685E64" w:rsidRDefault="00685E64" w:rsidP="00685E64">
            <w:pPr>
              <w:rPr>
                <w:sz w:val="24"/>
              </w:rPr>
            </w:pPr>
          </w:p>
          <w:p w:rsidR="00685E64" w:rsidRDefault="00685E64" w:rsidP="00685E64">
            <w:pPr>
              <w:rPr>
                <w:sz w:val="24"/>
              </w:rPr>
            </w:pPr>
            <w:r>
              <w:rPr>
                <w:sz w:val="24"/>
              </w:rPr>
              <w:t xml:space="preserve">True </w:t>
            </w:r>
            <w:r w:rsidRPr="006846B6">
              <w:rPr>
                <w:i/>
                <w:sz w:val="24"/>
              </w:rPr>
              <w:t>or</w:t>
            </w:r>
            <w:r>
              <w:rPr>
                <w:sz w:val="24"/>
              </w:rPr>
              <w:t xml:space="preserve"> False –</w:t>
            </w:r>
          </w:p>
          <w:p w:rsidR="00685E64" w:rsidRDefault="00685E64" w:rsidP="00685E64">
            <w:pPr>
              <w:jc w:val="center"/>
              <w:rPr>
                <w:sz w:val="24"/>
              </w:rPr>
            </w:pPr>
            <w:r w:rsidRPr="006846B6">
              <w:rPr>
                <w:sz w:val="28"/>
              </w:rPr>
              <w:t>“</w:t>
            </w:r>
            <w:r w:rsidRPr="006846B6">
              <w:rPr>
                <w:sz w:val="24"/>
              </w:rPr>
              <w:t>Today, the Israeli Jews and Palestinian Arabs live in peace and harmony.”</w:t>
            </w:r>
          </w:p>
          <w:p w:rsidR="006846B6" w:rsidRDefault="006846B6" w:rsidP="006846B6">
            <w:pPr>
              <w:rPr>
                <w:sz w:val="24"/>
              </w:rPr>
            </w:pPr>
            <w:r>
              <w:rPr>
                <w:sz w:val="24"/>
              </w:rPr>
              <w:t>Support your decision with text evidence (details) from paragraph 5.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D72B1C" w:rsidRDefault="006846B6" w:rsidP="00713B85">
            <w:pPr>
              <w:spacing w:line="360" w:lineRule="auto"/>
              <w:rPr>
                <w:sz w:val="24"/>
              </w:rPr>
            </w:pPr>
            <w:r>
              <w:t xml:space="preserve"> </w:t>
            </w:r>
            <w:r w:rsidR="00D72B1C">
              <w:rPr>
                <w:sz w:val="24"/>
              </w:rPr>
              <w:t xml:space="preserve">True </w:t>
            </w:r>
            <w:r w:rsidR="00D72B1C" w:rsidRPr="006846B6">
              <w:rPr>
                <w:i/>
                <w:sz w:val="24"/>
              </w:rPr>
              <w:t>or</w:t>
            </w:r>
            <w:r w:rsidR="00D72B1C">
              <w:rPr>
                <w:sz w:val="24"/>
              </w:rPr>
              <w:t xml:space="preserve"> False –</w:t>
            </w:r>
          </w:p>
          <w:p w:rsidR="00D72B1C" w:rsidRDefault="00D72B1C" w:rsidP="00D72B1C">
            <w:pPr>
              <w:rPr>
                <w:sz w:val="24"/>
              </w:rPr>
            </w:pPr>
            <w:r w:rsidRPr="006846B6">
              <w:rPr>
                <w:sz w:val="28"/>
              </w:rPr>
              <w:t>“</w:t>
            </w:r>
            <w:r>
              <w:rPr>
                <w:sz w:val="24"/>
              </w:rPr>
              <w:t>Conflict between the Arab &amp; Jewish ethnic groups has affected other regions in the world</w:t>
            </w:r>
            <w:r w:rsidRPr="006846B6">
              <w:rPr>
                <w:sz w:val="24"/>
              </w:rPr>
              <w:t>.”</w:t>
            </w:r>
          </w:p>
          <w:p w:rsidR="00D72B1C" w:rsidRDefault="00D72B1C" w:rsidP="00D72B1C">
            <w:pPr>
              <w:rPr>
                <w:sz w:val="24"/>
              </w:rPr>
            </w:pPr>
            <w:r>
              <w:rPr>
                <w:sz w:val="24"/>
              </w:rPr>
              <w:t>Support your decision with text evidence (details) from paragraph 6.</w:t>
            </w:r>
          </w:p>
          <w:p w:rsidR="00D72B1C" w:rsidRDefault="00D72B1C" w:rsidP="00D72B1C">
            <w:pPr>
              <w:spacing w:line="360" w:lineRule="auto"/>
            </w:pPr>
            <w:r>
              <w:t>_____________________________________</w:t>
            </w:r>
            <w:r w:rsidR="00713B85">
              <w:t>_</w:t>
            </w:r>
            <w:r>
              <w:t>______________________________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6846B6" w:rsidRDefault="00D72B1C" w:rsidP="00D72B1C">
            <w:pPr>
              <w:rPr>
                <w:sz w:val="24"/>
              </w:rPr>
            </w:pPr>
            <w:r>
              <w:t xml:space="preserve"> </w:t>
            </w:r>
            <w:r w:rsidRPr="00D72B1C">
              <w:rPr>
                <w:sz w:val="24"/>
              </w:rPr>
              <w:t>Why do some Arab nations (still) resent (have negative feelings toward) the United States?</w:t>
            </w:r>
          </w:p>
          <w:p w:rsidR="00713B85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  <w:p w:rsidR="00685E64" w:rsidRPr="00E2328F" w:rsidRDefault="00713B85" w:rsidP="00713B85">
            <w:pPr>
              <w:spacing w:line="360" w:lineRule="auto"/>
            </w:pPr>
            <w:r>
              <w:t>____________________________________________________________________</w:t>
            </w:r>
          </w:p>
        </w:tc>
      </w:tr>
    </w:tbl>
    <w:p w:rsidR="006517CF" w:rsidRDefault="006517CF"/>
    <w:sectPr w:rsidR="006517CF" w:rsidSect="00713B85">
      <w:headerReference w:type="first" r:id="rId10"/>
      <w:pgSz w:w="15840" w:h="12240" w:orient="landscape"/>
      <w:pgMar w:top="720" w:right="720" w:bottom="54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8BA" w:rsidRDefault="00FD38BA" w:rsidP="00FD38BA">
      <w:pPr>
        <w:spacing w:after="0" w:line="240" w:lineRule="auto"/>
      </w:pPr>
      <w:r>
        <w:separator/>
      </w:r>
    </w:p>
  </w:endnote>
  <w:endnote w:type="continuationSeparator" w:id="0">
    <w:p w:rsidR="00FD38BA" w:rsidRDefault="00FD38BA" w:rsidP="00FD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8BA" w:rsidRDefault="00FD38BA" w:rsidP="00FD38BA">
      <w:pPr>
        <w:spacing w:after="0" w:line="240" w:lineRule="auto"/>
      </w:pPr>
      <w:r>
        <w:separator/>
      </w:r>
    </w:p>
  </w:footnote>
  <w:footnote w:type="continuationSeparator" w:id="0">
    <w:p w:rsidR="00FD38BA" w:rsidRDefault="00FD38BA" w:rsidP="00FD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BA" w:rsidRPr="00FD38BA" w:rsidRDefault="00FD38BA">
    <w:pPr>
      <w:pStyle w:val="Header"/>
      <w:rPr>
        <w:sz w:val="28"/>
      </w:rPr>
    </w:pPr>
    <w:r w:rsidRPr="00FD38BA">
      <w:rPr>
        <w:b/>
        <w:sz w:val="28"/>
      </w:rPr>
      <w:t xml:space="preserve">Close Reading – </w:t>
    </w:r>
    <w:r w:rsidRPr="00FD38BA">
      <w:rPr>
        <w:sz w:val="28"/>
      </w:rPr>
      <w:t>“Arabs and Israelis”</w:t>
    </w:r>
    <w:r w:rsidRPr="00FD38BA">
      <w:rPr>
        <w:sz w:val="28"/>
      </w:rPr>
      <w:tab/>
    </w:r>
    <w:r>
      <w:rPr>
        <w:sz w:val="28"/>
      </w:rPr>
      <w:tab/>
    </w:r>
    <w:r w:rsidRPr="00FD38BA">
      <w:rPr>
        <w:sz w:val="24"/>
      </w:rPr>
      <w:t xml:space="preserve">    Name: </w:t>
    </w:r>
    <w:r w:rsidR="00713B85">
      <w:rPr>
        <w:sz w:val="24"/>
      </w:rPr>
      <w:t>___________________________________</w:t>
    </w:r>
    <w:r w:rsidR="00713B85">
      <w:rPr>
        <w:sz w:val="24"/>
      </w:rPr>
      <w:tab/>
      <w:t>Date: ___________</w:t>
    </w:r>
    <w:r w:rsidR="00713B85">
      <w:rPr>
        <w:sz w:val="24"/>
      </w:rPr>
      <w:tab/>
      <w:t>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7EE0"/>
    <w:multiLevelType w:val="hybridMultilevel"/>
    <w:tmpl w:val="92787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242B5"/>
    <w:multiLevelType w:val="hybridMultilevel"/>
    <w:tmpl w:val="85D01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DC"/>
    <w:rsid w:val="00015E49"/>
    <w:rsid w:val="00017AE9"/>
    <w:rsid w:val="000307A3"/>
    <w:rsid w:val="000405A6"/>
    <w:rsid w:val="000426AB"/>
    <w:rsid w:val="000451CC"/>
    <w:rsid w:val="00061FAE"/>
    <w:rsid w:val="00066D29"/>
    <w:rsid w:val="00086C9E"/>
    <w:rsid w:val="0009107F"/>
    <w:rsid w:val="000B744B"/>
    <w:rsid w:val="000D179B"/>
    <w:rsid w:val="000F0866"/>
    <w:rsid w:val="0010120A"/>
    <w:rsid w:val="00105A17"/>
    <w:rsid w:val="00125B7B"/>
    <w:rsid w:val="00131D0D"/>
    <w:rsid w:val="00137BC4"/>
    <w:rsid w:val="00137DB3"/>
    <w:rsid w:val="001409BF"/>
    <w:rsid w:val="001424A2"/>
    <w:rsid w:val="0019386A"/>
    <w:rsid w:val="00195B4C"/>
    <w:rsid w:val="001C4AEF"/>
    <w:rsid w:val="001D136E"/>
    <w:rsid w:val="001F27F6"/>
    <w:rsid w:val="00230946"/>
    <w:rsid w:val="00244FAC"/>
    <w:rsid w:val="00254CC0"/>
    <w:rsid w:val="0026799A"/>
    <w:rsid w:val="00281412"/>
    <w:rsid w:val="002939E5"/>
    <w:rsid w:val="002A64AE"/>
    <w:rsid w:val="002B3A54"/>
    <w:rsid w:val="002B533E"/>
    <w:rsid w:val="002E00FB"/>
    <w:rsid w:val="003063EE"/>
    <w:rsid w:val="00306D9D"/>
    <w:rsid w:val="00307FBC"/>
    <w:rsid w:val="00310A58"/>
    <w:rsid w:val="0032077B"/>
    <w:rsid w:val="0032657D"/>
    <w:rsid w:val="003341DC"/>
    <w:rsid w:val="00350DE0"/>
    <w:rsid w:val="003671FA"/>
    <w:rsid w:val="00371C57"/>
    <w:rsid w:val="00374214"/>
    <w:rsid w:val="00392347"/>
    <w:rsid w:val="003A1C76"/>
    <w:rsid w:val="003A25D6"/>
    <w:rsid w:val="003A3237"/>
    <w:rsid w:val="003A5B91"/>
    <w:rsid w:val="003A7D71"/>
    <w:rsid w:val="003F4101"/>
    <w:rsid w:val="003F5104"/>
    <w:rsid w:val="004119A9"/>
    <w:rsid w:val="0042368B"/>
    <w:rsid w:val="00434323"/>
    <w:rsid w:val="00446C63"/>
    <w:rsid w:val="00447E1C"/>
    <w:rsid w:val="00464391"/>
    <w:rsid w:val="00480AA5"/>
    <w:rsid w:val="00482002"/>
    <w:rsid w:val="00486829"/>
    <w:rsid w:val="004B0BD0"/>
    <w:rsid w:val="004B5D27"/>
    <w:rsid w:val="004C7DB3"/>
    <w:rsid w:val="004D52F6"/>
    <w:rsid w:val="004E10E8"/>
    <w:rsid w:val="00503AFA"/>
    <w:rsid w:val="00512301"/>
    <w:rsid w:val="00535248"/>
    <w:rsid w:val="00551F51"/>
    <w:rsid w:val="00562643"/>
    <w:rsid w:val="00565B9E"/>
    <w:rsid w:val="005A797F"/>
    <w:rsid w:val="005D5C4B"/>
    <w:rsid w:val="005E340E"/>
    <w:rsid w:val="005F0CC0"/>
    <w:rsid w:val="005F320D"/>
    <w:rsid w:val="005F4036"/>
    <w:rsid w:val="00626528"/>
    <w:rsid w:val="006278D8"/>
    <w:rsid w:val="0063310B"/>
    <w:rsid w:val="006517CF"/>
    <w:rsid w:val="00674891"/>
    <w:rsid w:val="006846B6"/>
    <w:rsid w:val="00685E64"/>
    <w:rsid w:val="006A33CD"/>
    <w:rsid w:val="006A7EB0"/>
    <w:rsid w:val="006B0F7A"/>
    <w:rsid w:val="006C6ADF"/>
    <w:rsid w:val="006E025F"/>
    <w:rsid w:val="006F1CB6"/>
    <w:rsid w:val="00713B85"/>
    <w:rsid w:val="00722AEC"/>
    <w:rsid w:val="007313D3"/>
    <w:rsid w:val="007604BF"/>
    <w:rsid w:val="0078372D"/>
    <w:rsid w:val="00791D2A"/>
    <w:rsid w:val="00793DA0"/>
    <w:rsid w:val="007B618F"/>
    <w:rsid w:val="007F0891"/>
    <w:rsid w:val="007F0ECB"/>
    <w:rsid w:val="008067EF"/>
    <w:rsid w:val="00821798"/>
    <w:rsid w:val="0082186B"/>
    <w:rsid w:val="00827E29"/>
    <w:rsid w:val="0084339F"/>
    <w:rsid w:val="0084746C"/>
    <w:rsid w:val="00863913"/>
    <w:rsid w:val="008736ED"/>
    <w:rsid w:val="0087741A"/>
    <w:rsid w:val="00894DE5"/>
    <w:rsid w:val="008A3E00"/>
    <w:rsid w:val="008B3ECB"/>
    <w:rsid w:val="008C08B8"/>
    <w:rsid w:val="008F720E"/>
    <w:rsid w:val="00905338"/>
    <w:rsid w:val="00915BF7"/>
    <w:rsid w:val="009235F4"/>
    <w:rsid w:val="009358F8"/>
    <w:rsid w:val="0094550B"/>
    <w:rsid w:val="00963102"/>
    <w:rsid w:val="00963A90"/>
    <w:rsid w:val="00971484"/>
    <w:rsid w:val="00986E6E"/>
    <w:rsid w:val="009A5410"/>
    <w:rsid w:val="009B7301"/>
    <w:rsid w:val="009E0735"/>
    <w:rsid w:val="009E3E00"/>
    <w:rsid w:val="009F13C6"/>
    <w:rsid w:val="009F2E98"/>
    <w:rsid w:val="00A0264C"/>
    <w:rsid w:val="00A03B96"/>
    <w:rsid w:val="00A20CEC"/>
    <w:rsid w:val="00A22FF6"/>
    <w:rsid w:val="00A2347F"/>
    <w:rsid w:val="00A320CA"/>
    <w:rsid w:val="00A34D55"/>
    <w:rsid w:val="00A451DB"/>
    <w:rsid w:val="00A6426C"/>
    <w:rsid w:val="00A705F7"/>
    <w:rsid w:val="00A81617"/>
    <w:rsid w:val="00A83AE2"/>
    <w:rsid w:val="00A930C7"/>
    <w:rsid w:val="00AA7FDE"/>
    <w:rsid w:val="00AC0DF0"/>
    <w:rsid w:val="00AD3C25"/>
    <w:rsid w:val="00B07FF7"/>
    <w:rsid w:val="00B13198"/>
    <w:rsid w:val="00B34B54"/>
    <w:rsid w:val="00B56CE8"/>
    <w:rsid w:val="00B664DB"/>
    <w:rsid w:val="00B70924"/>
    <w:rsid w:val="00B93ECB"/>
    <w:rsid w:val="00BA0D98"/>
    <w:rsid w:val="00BA531F"/>
    <w:rsid w:val="00BB5175"/>
    <w:rsid w:val="00BC0BD8"/>
    <w:rsid w:val="00BC6900"/>
    <w:rsid w:val="00BE466F"/>
    <w:rsid w:val="00BE551B"/>
    <w:rsid w:val="00BF3178"/>
    <w:rsid w:val="00BF3272"/>
    <w:rsid w:val="00C0089E"/>
    <w:rsid w:val="00C0108E"/>
    <w:rsid w:val="00C03B9B"/>
    <w:rsid w:val="00C0710C"/>
    <w:rsid w:val="00C1378B"/>
    <w:rsid w:val="00C31979"/>
    <w:rsid w:val="00C63E90"/>
    <w:rsid w:val="00C72AE3"/>
    <w:rsid w:val="00C72CCB"/>
    <w:rsid w:val="00C977FF"/>
    <w:rsid w:val="00CA3BAE"/>
    <w:rsid w:val="00CA5AC5"/>
    <w:rsid w:val="00CC641B"/>
    <w:rsid w:val="00CE3CF4"/>
    <w:rsid w:val="00CE6CB9"/>
    <w:rsid w:val="00CE71A3"/>
    <w:rsid w:val="00D04B7E"/>
    <w:rsid w:val="00D06D7F"/>
    <w:rsid w:val="00D16A0B"/>
    <w:rsid w:val="00D300BD"/>
    <w:rsid w:val="00D32118"/>
    <w:rsid w:val="00D3250F"/>
    <w:rsid w:val="00D40372"/>
    <w:rsid w:val="00D70396"/>
    <w:rsid w:val="00D704F4"/>
    <w:rsid w:val="00D72B1C"/>
    <w:rsid w:val="00D7317D"/>
    <w:rsid w:val="00DE2422"/>
    <w:rsid w:val="00DF3B9A"/>
    <w:rsid w:val="00DF5177"/>
    <w:rsid w:val="00E04F37"/>
    <w:rsid w:val="00E2328F"/>
    <w:rsid w:val="00E3102C"/>
    <w:rsid w:val="00E323DA"/>
    <w:rsid w:val="00E45AC8"/>
    <w:rsid w:val="00E47F49"/>
    <w:rsid w:val="00E47F71"/>
    <w:rsid w:val="00E63168"/>
    <w:rsid w:val="00E7024B"/>
    <w:rsid w:val="00E81D06"/>
    <w:rsid w:val="00E918D0"/>
    <w:rsid w:val="00EA768C"/>
    <w:rsid w:val="00EC0F66"/>
    <w:rsid w:val="00EC2707"/>
    <w:rsid w:val="00EC2904"/>
    <w:rsid w:val="00ED7630"/>
    <w:rsid w:val="00F20F8C"/>
    <w:rsid w:val="00F248EB"/>
    <w:rsid w:val="00F253D4"/>
    <w:rsid w:val="00F34AAA"/>
    <w:rsid w:val="00F42349"/>
    <w:rsid w:val="00F472ED"/>
    <w:rsid w:val="00F538E7"/>
    <w:rsid w:val="00F61D1A"/>
    <w:rsid w:val="00F94A0E"/>
    <w:rsid w:val="00FD0FBC"/>
    <w:rsid w:val="00FD38BA"/>
    <w:rsid w:val="00FD3A9E"/>
    <w:rsid w:val="00FD7BA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BA"/>
  </w:style>
  <w:style w:type="paragraph" w:styleId="Footer">
    <w:name w:val="footer"/>
    <w:basedOn w:val="Normal"/>
    <w:link w:val="FooterChar"/>
    <w:uiPriority w:val="99"/>
    <w:unhideWhenUsed/>
    <w:rsid w:val="00FD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9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BA"/>
  </w:style>
  <w:style w:type="paragraph" w:styleId="Footer">
    <w:name w:val="footer"/>
    <w:basedOn w:val="Normal"/>
    <w:link w:val="FooterChar"/>
    <w:uiPriority w:val="99"/>
    <w:unhideWhenUsed/>
    <w:rsid w:val="00FD3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Mcanear</dc:creator>
  <cp:lastModifiedBy>Matthew Short</cp:lastModifiedBy>
  <cp:revision>4</cp:revision>
  <dcterms:created xsi:type="dcterms:W3CDTF">2012-09-27T17:13:00Z</dcterms:created>
  <dcterms:modified xsi:type="dcterms:W3CDTF">2013-10-04T17:12:00Z</dcterms:modified>
</cp:coreProperties>
</file>